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619B4" w14:textId="77777777"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7307AC6" wp14:editId="69E2BA05">
                <wp:simplePos x="0" y="0"/>
                <wp:positionH relativeFrom="column">
                  <wp:posOffset>-57150</wp:posOffset>
                </wp:positionH>
                <wp:positionV relativeFrom="paragraph">
                  <wp:posOffset>333375</wp:posOffset>
                </wp:positionV>
                <wp:extent cx="9058275" cy="257175"/>
                <wp:effectExtent l="0" t="0" r="952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FA4DA0" w14:textId="77777777" w:rsidR="00056AF0" w:rsidRPr="001D6848" w:rsidRDefault="00056AF0" w:rsidP="00056AF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Pre-</w:t>
                            </w:r>
                            <w:r w:rsidR="001D6848"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BEFF9F" id="Rectangle 1" o:spid="_x0000_s1026" style="position:absolute;left:0;text-align:left;margin-left:-4.5pt;margin-top:26.25pt;width:713.25pt;height:20.25pt;z-index: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" fillcolor="#f4b083 [1941]" stroked="f" strokeweight="1pt">
                <v:textbox>
                  <w:txbxContent>
                    <w:p w:rsidR="00056AF0" w:rsidRPr="001D6848" w:rsidRDefault="00056AF0" w:rsidP="00056AF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Pre-</w:t>
                      </w:r>
                      <w:r w:rsidR="001D6848"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s</w:t>
      </w:r>
    </w:p>
    <w:p w14:paraId="22D4D892" w14:textId="77777777" w:rsidR="008B7336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41FAFF0D" w14:textId="77777777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14:paraId="5A852C22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Pre-assignments plan 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2E9FA82E" w14:textId="77777777" w:rsidTr="00CD773B">
        <w:tc>
          <w:tcPr>
            <w:tcW w:w="1723" w:type="dxa"/>
            <w:shd w:val="clear" w:color="auto" w:fill="FFFF00"/>
          </w:tcPr>
          <w:p w14:paraId="55176260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D25CFBE" w14:textId="77777777"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65D467AC" w14:textId="77777777" w:rsidTr="00CD773B">
        <w:tc>
          <w:tcPr>
            <w:tcW w:w="1723" w:type="dxa"/>
            <w:shd w:val="clear" w:color="auto" w:fill="FFFF00"/>
          </w:tcPr>
          <w:p w14:paraId="3E03C5CD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1C82230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981B479" w14:textId="77777777" w:rsidTr="00CD773B">
        <w:tc>
          <w:tcPr>
            <w:tcW w:w="1723" w:type="dxa"/>
            <w:shd w:val="clear" w:color="auto" w:fill="FFFF00"/>
          </w:tcPr>
          <w:p w14:paraId="209A225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5423B91F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44588111" w14:textId="77777777" w:rsidTr="00CD773B">
        <w:tc>
          <w:tcPr>
            <w:tcW w:w="1723" w:type="dxa"/>
            <w:shd w:val="clear" w:color="auto" w:fill="FFFF00"/>
          </w:tcPr>
          <w:p w14:paraId="7FF57A78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76838D2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6A9A721" w14:textId="77777777" w:rsidTr="00CD773B">
        <w:tc>
          <w:tcPr>
            <w:tcW w:w="1723" w:type="dxa"/>
            <w:shd w:val="clear" w:color="auto" w:fill="FFFF00"/>
          </w:tcPr>
          <w:p w14:paraId="125C4C89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9F0D1B3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197020D4" w14:textId="77777777" w:rsidTr="00CD773B">
        <w:tc>
          <w:tcPr>
            <w:tcW w:w="1723" w:type="dxa"/>
            <w:shd w:val="clear" w:color="auto" w:fill="FFFF00"/>
          </w:tcPr>
          <w:p w14:paraId="557D746E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8E878D3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1164A57" w14:textId="77777777" w:rsidTr="00CD773B">
        <w:tc>
          <w:tcPr>
            <w:tcW w:w="1723" w:type="dxa"/>
            <w:shd w:val="clear" w:color="auto" w:fill="FFFF00"/>
          </w:tcPr>
          <w:p w14:paraId="7DA82740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6F6B1F8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3F2EBDE1" w14:textId="77777777"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0198F66E" w14:textId="77777777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14:paraId="7F372525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49CC1D75" w14:textId="77777777" w:rsidTr="00CF1868">
        <w:tc>
          <w:tcPr>
            <w:tcW w:w="1723" w:type="dxa"/>
            <w:shd w:val="clear" w:color="auto" w:fill="FFFF00"/>
          </w:tcPr>
          <w:p w14:paraId="64328258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0BF6681" w14:textId="77777777"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715C32C6" w14:textId="77777777" w:rsidTr="00CF1868">
        <w:tc>
          <w:tcPr>
            <w:tcW w:w="1723" w:type="dxa"/>
            <w:shd w:val="clear" w:color="auto" w:fill="FFFF00"/>
          </w:tcPr>
          <w:p w14:paraId="3692ECFE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D9AA943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44F1CCD1" w14:textId="77777777" w:rsidTr="00CF1868">
        <w:tc>
          <w:tcPr>
            <w:tcW w:w="1723" w:type="dxa"/>
            <w:shd w:val="clear" w:color="auto" w:fill="FFFF00"/>
          </w:tcPr>
          <w:p w14:paraId="7914C20C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C654AC2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EE24721" w14:textId="77777777" w:rsidTr="00CF1868">
        <w:tc>
          <w:tcPr>
            <w:tcW w:w="1723" w:type="dxa"/>
            <w:shd w:val="clear" w:color="auto" w:fill="FFFF00"/>
          </w:tcPr>
          <w:p w14:paraId="0B4B4DB0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2F011A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D87FB10" w14:textId="77777777" w:rsidTr="00CF1868">
        <w:tc>
          <w:tcPr>
            <w:tcW w:w="1723" w:type="dxa"/>
            <w:shd w:val="clear" w:color="auto" w:fill="FFFF00"/>
          </w:tcPr>
          <w:p w14:paraId="39CF8273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8CC37DD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40BF30B8" w14:textId="77777777" w:rsidTr="00CF1868">
        <w:tc>
          <w:tcPr>
            <w:tcW w:w="1723" w:type="dxa"/>
            <w:shd w:val="clear" w:color="auto" w:fill="FFFF00"/>
          </w:tcPr>
          <w:p w14:paraId="64B79696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218E96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06682A88" w14:textId="77777777" w:rsidTr="00CF1868">
        <w:tc>
          <w:tcPr>
            <w:tcW w:w="1723" w:type="dxa"/>
            <w:shd w:val="clear" w:color="auto" w:fill="FFFF00"/>
          </w:tcPr>
          <w:p w14:paraId="01BCD917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4E0FD74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5345049" w14:textId="77777777" w:rsidR="00CA1C03" w:rsidRPr="00CD773B" w:rsidRDefault="00CA1C03" w:rsidP="00CA1C03">
      <w:pPr>
        <w:rPr>
          <w:rFonts w:ascii="Times New Roman" w:hAnsi="Times New Roman" w:cs="Times New Roman"/>
          <w:szCs w:val="32"/>
          <w:lang w:val="en-US"/>
        </w:rPr>
      </w:pPr>
      <w:proofErr w:type="gramStart"/>
      <w:r w:rsidRPr="00CD773B">
        <w:rPr>
          <w:rFonts w:ascii="Times New Roman" w:hAnsi="Times New Roman" w:cs="Times New Roman"/>
          <w:szCs w:val="32"/>
          <w:lang w:val="en-US"/>
        </w:rPr>
        <w:t>Note :</w:t>
      </w:r>
      <w:proofErr w:type="gramEnd"/>
      <w:r w:rsidRPr="00CD773B">
        <w:rPr>
          <w:rFonts w:ascii="Times New Roman" w:hAnsi="Times New Roman" w:cs="Times New Roman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p w14:paraId="22F8F928" w14:textId="77777777" w:rsidR="00CD773B" w:rsidRDefault="00CD773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447B37F1" w14:textId="77777777"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461DEC2C" w14:textId="77777777"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0B135C78" w14:textId="77777777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04FA22BD" w14:textId="77777777"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A074595" wp14:editId="440530F5">
                      <wp:simplePos x="0" y="0"/>
                      <wp:positionH relativeFrom="column">
                        <wp:posOffset>1876425</wp:posOffset>
                      </wp:positionH>
                      <wp:positionV relativeFrom="paragraph">
                        <wp:posOffset>-635000</wp:posOffset>
                      </wp:positionV>
                      <wp:extent cx="5648325" cy="257175"/>
                      <wp:effectExtent l="0" t="0" r="9525" b="952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83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5250C1" w14:textId="77777777" w:rsidR="00374F3B" w:rsidRPr="001D6848" w:rsidRDefault="00374F3B" w:rsidP="00374F3B">
                                  <w:pPr>
                                    <w:jc w:val="center"/>
                                    <w:rPr>
                                      <w:b/>
                                      <w:color w:val="2F5496" w:themeColor="accent5" w:themeShade="BF"/>
                                      <w:lang w:val="en-US"/>
                                    </w:rPr>
                                  </w:pPr>
                                  <w:r w:rsidRPr="001D6848">
                                    <w:rPr>
                                      <w:b/>
                                      <w:color w:val="2F5496" w:themeColor="accent5" w:themeShade="BF"/>
                                      <w:lang w:val="en-US"/>
                                    </w:rPr>
                                    <w:t xml:space="preserve">During-assignment: </w:t>
                                  </w:r>
                                  <w:r w:rsidRPr="001D6848">
                                    <w:rPr>
                                      <w:rFonts w:ascii="Times New Roman" w:hAnsi="Times New Roman" w:cs="Times New Roman"/>
                                      <w:b/>
                                      <w:color w:val="2F5496" w:themeColor="accent5" w:themeShade="BF"/>
                                      <w:lang w:val="en-US"/>
                                    </w:rPr>
                                    <w:t>this part is to be done during project and is mandatory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CA1C8D6" id="Rectangle 2" o:spid="_x0000_s1027" style="position:absolute;left:0;text-align:left;margin-left:147.75pt;margin-top:-50pt;width:444.75pt;height:20.2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" fillcolor="#9cc2e5 [1940]" stroked="f" strokeweight="1pt">
                      <v:textbox>
                        <w:txbxContent>
                          <w:p w:rsidR="00374F3B" w:rsidRPr="001D6848" w:rsidRDefault="00374F3B" w:rsidP="00374F3B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During-assignment: </w:t>
                            </w:r>
                            <w:r w:rsidRPr="001D6848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lang w:val="en-US"/>
                              </w:rPr>
                              <w:t>this part is to be done during project and is mandatory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During-assignments plan 1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14:paraId="6FE71A59" w14:textId="77777777" w:rsidTr="00CA1C03">
        <w:tc>
          <w:tcPr>
            <w:tcW w:w="1723" w:type="dxa"/>
            <w:shd w:val="clear" w:color="auto" w:fill="FFFF00"/>
          </w:tcPr>
          <w:p w14:paraId="00CF16BA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23A79AB7" w14:textId="77777777"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Procurement google drive for every GREAT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Outgoer</w:t>
            </w:r>
            <w:proofErr w:type="spellEnd"/>
          </w:p>
        </w:tc>
      </w:tr>
      <w:tr w:rsidR="00CA1C03" w14:paraId="6544023F" w14:textId="77777777" w:rsidTr="00CA1C03">
        <w:tc>
          <w:tcPr>
            <w:tcW w:w="1723" w:type="dxa"/>
            <w:shd w:val="clear" w:color="auto" w:fill="FFFF00"/>
          </w:tcPr>
          <w:p w14:paraId="0FEAB2B2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9D6172E" w14:textId="77777777" w:rsidR="00CA1C03" w:rsidRPr="00CA1C03" w:rsidRDefault="00CA1C03" w:rsidP="00CA1C03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everyone regarding to GREAT Promotion itself</w:t>
            </w:r>
          </w:p>
        </w:tc>
      </w:tr>
      <w:tr w:rsidR="00CA1C03" w14:paraId="2DF97472" w14:textId="77777777" w:rsidTr="00CA1C03">
        <w:tc>
          <w:tcPr>
            <w:tcW w:w="1723" w:type="dxa"/>
            <w:shd w:val="clear" w:color="auto" w:fill="FFFF00"/>
          </w:tcPr>
          <w:p w14:paraId="7D17101D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8D21195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14:paraId="7526B146" w14:textId="77777777" w:rsidTr="00CA1C03">
        <w:tc>
          <w:tcPr>
            <w:tcW w:w="1723" w:type="dxa"/>
            <w:shd w:val="clear" w:color="auto" w:fill="FFFF00"/>
          </w:tcPr>
          <w:p w14:paraId="55F501D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355944A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Upload documentation every weeks regarding to best moment or best event at that week  </w:t>
            </w:r>
          </w:p>
        </w:tc>
      </w:tr>
      <w:tr w:rsidR="00CA1C03" w14:paraId="65E3E1E2" w14:textId="77777777" w:rsidTr="00CA1C03">
        <w:tc>
          <w:tcPr>
            <w:tcW w:w="1723" w:type="dxa"/>
            <w:shd w:val="clear" w:color="auto" w:fill="FFFF00"/>
          </w:tcPr>
          <w:p w14:paraId="686BB4D3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7050029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10 best photo uploaded every week</w:t>
            </w:r>
          </w:p>
        </w:tc>
      </w:tr>
      <w:tr w:rsidR="00CA1C03" w14:paraId="41D37735" w14:textId="77777777" w:rsidTr="00CA1C03">
        <w:tc>
          <w:tcPr>
            <w:tcW w:w="1723" w:type="dxa"/>
            <w:shd w:val="clear" w:color="auto" w:fill="FFFF00"/>
          </w:tcPr>
          <w:p w14:paraId="725D95C2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B471A95" w14:textId="3E9E34A5" w:rsidR="00CA1C03" w:rsidRDefault="00F96686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20-29 January 2020</w:t>
            </w:r>
            <w:bookmarkStart w:id="0" w:name="_GoBack"/>
            <w:bookmarkEnd w:id="0"/>
          </w:p>
        </w:tc>
      </w:tr>
      <w:tr w:rsidR="00CA1C03" w14:paraId="6B86AD23" w14:textId="77777777" w:rsidTr="00CA1C03">
        <w:tc>
          <w:tcPr>
            <w:tcW w:w="1723" w:type="dxa"/>
            <w:shd w:val="clear" w:color="auto" w:fill="FFFF00"/>
          </w:tcPr>
          <w:p w14:paraId="6891051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E7E3A13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GREAT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</w:p>
        </w:tc>
      </w:tr>
    </w:tbl>
    <w:p w14:paraId="28AD076F" w14:textId="77777777"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3B39B350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11030093" w14:textId="77777777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During-assignments plan 2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</w:p>
        </w:tc>
      </w:tr>
      <w:tr w:rsidR="00CA1C03" w14:paraId="5EA50584" w14:textId="77777777" w:rsidTr="00CA1C03">
        <w:tc>
          <w:tcPr>
            <w:tcW w:w="1723" w:type="dxa"/>
            <w:shd w:val="clear" w:color="auto" w:fill="FFFF00"/>
          </w:tcPr>
          <w:p w14:paraId="2FA0C87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46379D94" w14:textId="77777777"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Personal Campaign for GREAT Indonesia regarding to International Volunteering services. </w:t>
            </w:r>
          </w:p>
        </w:tc>
      </w:tr>
      <w:tr w:rsidR="00CA1C03" w14:paraId="62AB9780" w14:textId="77777777" w:rsidTr="00CA1C03">
        <w:tc>
          <w:tcPr>
            <w:tcW w:w="1723" w:type="dxa"/>
            <w:shd w:val="clear" w:color="auto" w:fill="FFFF00"/>
          </w:tcPr>
          <w:p w14:paraId="7BD16F1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2CA0CDC2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14:paraId="300248B2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14:paraId="4FAB3E05" w14:textId="77777777" w:rsidTr="00CA1C03">
        <w:tc>
          <w:tcPr>
            <w:tcW w:w="1723" w:type="dxa"/>
            <w:shd w:val="clear" w:color="auto" w:fill="FFFF00"/>
          </w:tcPr>
          <w:p w14:paraId="6BDFE43C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743D0BB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14:paraId="2E1B13E8" w14:textId="77777777" w:rsidTr="00CA1C03">
        <w:tc>
          <w:tcPr>
            <w:tcW w:w="1723" w:type="dxa"/>
            <w:shd w:val="clear" w:color="auto" w:fill="FFFF00"/>
          </w:tcPr>
          <w:p w14:paraId="7777267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10BD5F0" w14:textId="77777777" w:rsidR="005E290F" w:rsidRPr="005E290F" w:rsidRDefault="00CA1C03" w:rsidP="00CA1C0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(photographic and storytelling centric) and tell that this program through GREAT Indonesia</w:t>
            </w:r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social media account and personal social media account.</w:t>
            </w:r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br/>
              <w:t xml:space="preserve">When posting in personal media account ALWAYS tag and mention GREAT Indonesia </w:t>
            </w:r>
            <w:proofErr w:type="spellStart"/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t>socmed</w:t>
            </w:r>
            <w:proofErr w:type="spellEnd"/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account.</w:t>
            </w:r>
          </w:p>
        </w:tc>
      </w:tr>
      <w:tr w:rsidR="00CA1C03" w14:paraId="5DB9BC39" w14:textId="77777777" w:rsidTr="00CA1C03">
        <w:tc>
          <w:tcPr>
            <w:tcW w:w="1723" w:type="dxa"/>
            <w:shd w:val="clear" w:color="auto" w:fill="FFFF00"/>
          </w:tcPr>
          <w:p w14:paraId="5FD77C3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8C4B752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Big campaign for duration 1 year succeed</w:t>
            </w:r>
          </w:p>
        </w:tc>
      </w:tr>
      <w:tr w:rsidR="00CA1C03" w14:paraId="102DDCD7" w14:textId="77777777" w:rsidTr="00CA1C03">
        <w:tc>
          <w:tcPr>
            <w:tcW w:w="1723" w:type="dxa"/>
            <w:shd w:val="clear" w:color="auto" w:fill="FFFF00"/>
          </w:tcPr>
          <w:p w14:paraId="3976C51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C735919" w14:textId="58B481E9" w:rsidR="00CA1C03" w:rsidRPr="000E6470" w:rsidRDefault="00F96686" w:rsidP="005E290F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20-29 January 2020</w:t>
            </w:r>
          </w:p>
        </w:tc>
      </w:tr>
      <w:tr w:rsidR="00CA1C03" w14:paraId="427FD2FB" w14:textId="77777777" w:rsidTr="00CA1C03">
        <w:tc>
          <w:tcPr>
            <w:tcW w:w="1723" w:type="dxa"/>
            <w:shd w:val="clear" w:color="auto" w:fill="FFFF00"/>
          </w:tcPr>
          <w:p w14:paraId="4A7DE5E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AE94819" w14:textId="77777777" w:rsidR="00CA1C03" w:rsidRPr="000E6470" w:rsidRDefault="005E290F" w:rsidP="005E290F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Personal social media and GREAT Indonesia social media.</w:t>
            </w:r>
          </w:p>
        </w:tc>
      </w:tr>
    </w:tbl>
    <w:p w14:paraId="3CCDB03D" w14:textId="77777777"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39EEF1D2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1EBFE114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422A834C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3FBDBF0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26B59F63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20318485" w14:textId="77777777"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-assignments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14:paraId="1538DA86" w14:textId="77777777" w:rsidTr="00CA1C03">
        <w:tc>
          <w:tcPr>
            <w:tcW w:w="1723" w:type="dxa"/>
            <w:shd w:val="clear" w:color="auto" w:fill="FFFF00"/>
          </w:tcPr>
          <w:p w14:paraId="20B04DD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26A7FA44" w14:textId="77777777"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14:paraId="1E1AACD8" w14:textId="77777777" w:rsidTr="00CA1C03">
        <w:tc>
          <w:tcPr>
            <w:tcW w:w="1723" w:type="dxa"/>
            <w:shd w:val="clear" w:color="auto" w:fill="FFFF00"/>
          </w:tcPr>
          <w:p w14:paraId="4123F5A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B9429F7" w14:textId="77777777"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To build good communication between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 w:rsidRPr="005051C3">
              <w:rPr>
                <w:rFonts w:ascii="Times New Roman" w:hAnsi="Times New Roman" w:cs="Times New Roman"/>
                <w:lang w:val="en-US"/>
              </w:rPr>
              <w:t xml:space="preserve"> and all of people included in this project, so hopefully it can minimize miss understanding and can get the core purpose of this program</w:t>
            </w:r>
          </w:p>
        </w:tc>
      </w:tr>
      <w:tr w:rsidR="00CA1C03" w14:paraId="32916A79" w14:textId="77777777" w:rsidTr="00CA1C03">
        <w:tc>
          <w:tcPr>
            <w:tcW w:w="1723" w:type="dxa"/>
            <w:shd w:val="clear" w:color="auto" w:fill="FFFF00"/>
          </w:tcPr>
          <w:p w14:paraId="00659238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3A72737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14:paraId="4E983DA6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14:paraId="4181FB45" w14:textId="77777777"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14:paraId="6862F898" w14:textId="77777777" w:rsidTr="00CA1C03">
        <w:tc>
          <w:tcPr>
            <w:tcW w:w="1723" w:type="dxa"/>
            <w:shd w:val="clear" w:color="auto" w:fill="FFFF00"/>
          </w:tcPr>
          <w:p w14:paraId="0FAE66B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0A7749D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14:paraId="233187B9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14:paraId="3E309222" w14:textId="77777777"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14:paraId="251387FE" w14:textId="77777777" w:rsidTr="00CA1C03">
        <w:tc>
          <w:tcPr>
            <w:tcW w:w="1723" w:type="dxa"/>
            <w:shd w:val="clear" w:color="auto" w:fill="FFFF00"/>
          </w:tcPr>
          <w:p w14:paraId="37E7BBA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017E198" w14:textId="77777777"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14:paraId="3F3666D3" w14:textId="77777777"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Make 1 report document every events</w:t>
            </w:r>
          </w:p>
        </w:tc>
      </w:tr>
      <w:tr w:rsidR="00CA1C03" w14:paraId="54719031" w14:textId="77777777" w:rsidTr="00CA1C03">
        <w:tc>
          <w:tcPr>
            <w:tcW w:w="1723" w:type="dxa"/>
            <w:shd w:val="clear" w:color="auto" w:fill="FFFF00"/>
          </w:tcPr>
          <w:p w14:paraId="7954DEDB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47F6719E" w14:textId="5FADB16F" w:rsidR="00CA1C03" w:rsidRPr="005E290F" w:rsidRDefault="00F96686" w:rsidP="005E290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20-29</w:t>
            </w:r>
            <w:r w:rsidR="005E290F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January 2020</w:t>
            </w:r>
          </w:p>
        </w:tc>
      </w:tr>
      <w:tr w:rsidR="00CA1C03" w14:paraId="1062DDD8" w14:textId="77777777" w:rsidTr="00CA1C03">
        <w:tc>
          <w:tcPr>
            <w:tcW w:w="1723" w:type="dxa"/>
            <w:shd w:val="clear" w:color="auto" w:fill="FFFF00"/>
          </w:tcPr>
          <w:p w14:paraId="23B580D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51BA3AD" w14:textId="77777777" w:rsidR="00CA1C03" w:rsidRDefault="005E290F" w:rsidP="005E290F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GREAT Indonesia staff</w:t>
            </w:r>
          </w:p>
        </w:tc>
      </w:tr>
    </w:tbl>
    <w:p w14:paraId="3BE57193" w14:textId="77777777" w:rsidR="00036086" w:rsidRPr="00CD773B" w:rsidRDefault="00036086" w:rsidP="00CD773B">
      <w:pPr>
        <w:rPr>
          <w:rFonts w:ascii="Times New Roman" w:hAnsi="Times New Roman" w:cs="Times New Roman"/>
          <w:szCs w:val="32"/>
          <w:lang w:val="en-US"/>
        </w:rPr>
      </w:pPr>
    </w:p>
    <w:p w14:paraId="6C42E087" w14:textId="77777777"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633F9F4" wp14:editId="6308BC09">
                <wp:simplePos x="0" y="0"/>
                <wp:positionH relativeFrom="column">
                  <wp:posOffset>-9525</wp:posOffset>
                </wp:positionH>
                <wp:positionV relativeFrom="paragraph">
                  <wp:posOffset>128905</wp:posOffset>
                </wp:positionV>
                <wp:extent cx="9010650" cy="2571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4C596" w14:textId="77777777" w:rsidR="00742E28" w:rsidRPr="008B7336" w:rsidRDefault="00742E28" w:rsidP="00742E28">
                            <w:pPr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Post-assignment: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385D23" id="Rectangle 3" o:spid="_x0000_s1028" style="position:absolute;left:0;text-align:left;margin-left:-.75pt;margin-top:10.15pt;width:709.5pt;height:20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" fillcolor="#a8d08d [1945]" stroked="f" strokeweight="1pt">
                <v:textbox>
                  <w:txbxContent>
                    <w:p w:rsidR="00742E28" w:rsidRPr="008B7336" w:rsidRDefault="00742E28" w:rsidP="00742E28">
                      <w:pPr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Post-assignment: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14:paraId="5CAC89DC" w14:textId="77777777" w:rsidR="00CA1C03" w:rsidRDefault="00CA1C03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272BDD94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6231AFA3" w14:textId="77777777" w:rsidR="007129AE" w:rsidRDefault="007129AE" w:rsidP="007C4E9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Post-assignments plan </w:t>
            </w:r>
            <w:r w:rsidR="007C4E9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7129AE" w14:paraId="58F02767" w14:textId="77777777" w:rsidTr="007129AE">
        <w:tc>
          <w:tcPr>
            <w:tcW w:w="1723" w:type="dxa"/>
            <w:shd w:val="clear" w:color="auto" w:fill="FFFF00"/>
          </w:tcPr>
          <w:p w14:paraId="58E036A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C9E88BB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2A5BFAE0" w14:textId="77777777" w:rsidTr="007129AE">
        <w:tc>
          <w:tcPr>
            <w:tcW w:w="1723" w:type="dxa"/>
            <w:shd w:val="clear" w:color="auto" w:fill="FFFF00"/>
          </w:tcPr>
          <w:p w14:paraId="10248079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361649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474A7DA" w14:textId="77777777" w:rsidTr="007129AE">
        <w:tc>
          <w:tcPr>
            <w:tcW w:w="1723" w:type="dxa"/>
            <w:shd w:val="clear" w:color="auto" w:fill="FFFF00"/>
          </w:tcPr>
          <w:p w14:paraId="25B421F1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A86E7BB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4327E2FA" w14:textId="77777777" w:rsidTr="007129AE">
        <w:tc>
          <w:tcPr>
            <w:tcW w:w="1723" w:type="dxa"/>
            <w:shd w:val="clear" w:color="auto" w:fill="FFFF00"/>
          </w:tcPr>
          <w:p w14:paraId="3A585BD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AC92F49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1A0C189" w14:textId="77777777" w:rsidTr="007129AE">
        <w:tc>
          <w:tcPr>
            <w:tcW w:w="1723" w:type="dxa"/>
            <w:shd w:val="clear" w:color="auto" w:fill="FFFF00"/>
          </w:tcPr>
          <w:p w14:paraId="6C3B7A8B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0D90BA6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5D7D81C" w14:textId="77777777" w:rsidTr="007129AE">
        <w:tc>
          <w:tcPr>
            <w:tcW w:w="1723" w:type="dxa"/>
            <w:shd w:val="clear" w:color="auto" w:fill="FFFF00"/>
          </w:tcPr>
          <w:p w14:paraId="6F2D83A0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01F8FAE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538C8E5C" w14:textId="77777777" w:rsidTr="007129AE">
        <w:tc>
          <w:tcPr>
            <w:tcW w:w="1723" w:type="dxa"/>
            <w:shd w:val="clear" w:color="auto" w:fill="FFFF00"/>
          </w:tcPr>
          <w:p w14:paraId="148A721B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E4837AC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523E4732" w14:textId="77777777"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001BE926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3A3E38F5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Post-assignments plan 2 :</w:t>
            </w:r>
          </w:p>
        </w:tc>
      </w:tr>
      <w:tr w:rsidR="007129AE" w14:paraId="3BDAD704" w14:textId="77777777" w:rsidTr="007129AE">
        <w:tc>
          <w:tcPr>
            <w:tcW w:w="1723" w:type="dxa"/>
            <w:shd w:val="clear" w:color="auto" w:fill="FFFF00"/>
          </w:tcPr>
          <w:p w14:paraId="49CBF79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0E77E08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59836CE3" w14:textId="77777777" w:rsidTr="007129AE">
        <w:tc>
          <w:tcPr>
            <w:tcW w:w="1723" w:type="dxa"/>
            <w:shd w:val="clear" w:color="auto" w:fill="FFFF00"/>
          </w:tcPr>
          <w:p w14:paraId="557793B0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7699B9B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84695B3" w14:textId="77777777" w:rsidTr="007129AE">
        <w:tc>
          <w:tcPr>
            <w:tcW w:w="1723" w:type="dxa"/>
            <w:shd w:val="clear" w:color="auto" w:fill="FFFF00"/>
          </w:tcPr>
          <w:p w14:paraId="21F529AB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554C397F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57E2B08" w14:textId="77777777" w:rsidTr="007129AE">
        <w:tc>
          <w:tcPr>
            <w:tcW w:w="1723" w:type="dxa"/>
            <w:shd w:val="clear" w:color="auto" w:fill="FFFF00"/>
          </w:tcPr>
          <w:p w14:paraId="76E9E8B0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690A107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30E9E3C7" w14:textId="77777777" w:rsidTr="007129AE">
        <w:tc>
          <w:tcPr>
            <w:tcW w:w="1723" w:type="dxa"/>
            <w:shd w:val="clear" w:color="auto" w:fill="FFFF00"/>
          </w:tcPr>
          <w:p w14:paraId="0445D988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6B6E132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0219768" w14:textId="77777777" w:rsidTr="007129AE">
        <w:tc>
          <w:tcPr>
            <w:tcW w:w="1723" w:type="dxa"/>
            <w:shd w:val="clear" w:color="auto" w:fill="FFFF00"/>
          </w:tcPr>
          <w:p w14:paraId="17D40E01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D2A057E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903BFF0" w14:textId="77777777" w:rsidTr="007129AE">
        <w:tc>
          <w:tcPr>
            <w:tcW w:w="1723" w:type="dxa"/>
            <w:shd w:val="clear" w:color="auto" w:fill="FFFF00"/>
          </w:tcPr>
          <w:p w14:paraId="73BA2215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6BA6D66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1FE74AE2" w14:textId="77777777" w:rsidR="007129AE" w:rsidRDefault="00036086" w:rsidP="008F59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D773B">
        <w:rPr>
          <w:rFonts w:ascii="Times New Roman" w:hAnsi="Times New Roman" w:cs="Times New Roman"/>
          <w:szCs w:val="32"/>
          <w:lang w:val="en-US"/>
        </w:rPr>
        <w:t xml:space="preserve">Note : </w:t>
      </w:r>
      <w:r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sectPr w:rsidR="007129AE" w:rsidSect="007C4E9B">
      <w:headerReference w:type="first" r:id="rId8"/>
      <w:pgSz w:w="16838" w:h="11906" w:orient="landscape"/>
      <w:pgMar w:top="1890" w:right="1440" w:bottom="117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71C29" w14:textId="77777777" w:rsidR="00AC1624" w:rsidRDefault="00AC1624" w:rsidP="00056AF0">
      <w:pPr>
        <w:spacing w:after="0" w:line="240" w:lineRule="auto"/>
      </w:pPr>
      <w:r>
        <w:separator/>
      </w:r>
    </w:p>
  </w:endnote>
  <w:endnote w:type="continuationSeparator" w:id="0">
    <w:p w14:paraId="08A38DAE" w14:textId="77777777" w:rsidR="00AC1624" w:rsidRDefault="00AC1624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E91B1" w14:textId="77777777" w:rsidR="00AC1624" w:rsidRDefault="00AC1624" w:rsidP="00056AF0">
      <w:pPr>
        <w:spacing w:after="0" w:line="240" w:lineRule="auto"/>
      </w:pPr>
      <w:r>
        <w:separator/>
      </w:r>
    </w:p>
  </w:footnote>
  <w:footnote w:type="continuationSeparator" w:id="0">
    <w:p w14:paraId="0A451923" w14:textId="77777777" w:rsidR="00AC1624" w:rsidRDefault="00AC1624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81557" w14:textId="77777777"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7216" behindDoc="0" locked="0" layoutInCell="1" allowOverlap="1" wp14:anchorId="2E4184A6" wp14:editId="228A9EC9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>: __________</w:t>
    </w:r>
  </w:p>
  <w:p w14:paraId="0F677F94" w14:textId="77777777" w:rsidR="00AA5947" w:rsidRDefault="00AA5947">
    <w:pPr>
      <w:pStyle w:val="Header"/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  <w:r>
      <w:rPr>
        <w:rFonts w:ascii="Times New Roman" w:hAnsi="Times New Roman" w:cs="Times New Roman"/>
        <w:sz w:val="24"/>
        <w:szCs w:val="28"/>
        <w:lang w:val="en-US"/>
      </w:rPr>
      <w:br/>
    </w:r>
    <w:r w:rsidRPr="00E36CC6">
      <w:rPr>
        <w:rFonts w:ascii="Times New Roman" w:hAnsi="Times New Roman" w:cs="Times New Roman"/>
        <w:sz w:val="24"/>
        <w:szCs w:val="28"/>
        <w:lang w:val="en-US"/>
      </w:rPr>
      <w:t>GREAT Cities</w:t>
    </w:r>
    <w:r>
      <w:rPr>
        <w:rFonts w:ascii="Times New Roman" w:hAnsi="Times New Roman" w:cs="Times New Roman"/>
        <w:sz w:val="24"/>
        <w:szCs w:val="28"/>
        <w:lang w:val="en-US"/>
      </w:rPr>
      <w:t xml:space="preserve"> Member in</w:t>
    </w:r>
    <w:r w:rsidRPr="00E36CC6">
      <w:rPr>
        <w:rFonts w:ascii="Times New Roman" w:hAnsi="Times New Roman" w:cs="Times New Roman"/>
        <w:sz w:val="24"/>
        <w:szCs w:val="28"/>
        <w:lang w:val="en-US"/>
      </w:rPr>
      <w:t xml:space="preserve">: </w:t>
    </w:r>
    <w:r>
      <w:rPr>
        <w:rFonts w:ascii="Times New Roman" w:hAnsi="Times New Roman" w:cs="Times New Roman"/>
        <w:sz w:val="24"/>
        <w:szCs w:val="28"/>
        <w:lang w:val="en-US"/>
      </w:rPr>
      <w:t>______</w:t>
    </w:r>
    <w:proofErr w:type="gramStart"/>
    <w:r>
      <w:rPr>
        <w:rFonts w:ascii="Times New Roman" w:hAnsi="Times New Roman" w:cs="Times New Roman"/>
        <w:sz w:val="24"/>
        <w:szCs w:val="28"/>
        <w:lang w:val="en-US"/>
      </w:rPr>
      <w:t>_  (</w:t>
    </w:r>
    <w:proofErr w:type="gramEnd"/>
    <w:r>
      <w:rPr>
        <w:rFonts w:ascii="Times New Roman" w:hAnsi="Times New Roman" w:cs="Times New Roman"/>
        <w:sz w:val="24"/>
        <w:szCs w:val="28"/>
        <w:lang w:val="en-US"/>
      </w:rPr>
      <w:t xml:space="preserve">Semarang, Bandung,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Pekalongan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Salatiga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Tulungagung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>, Yogyakarta)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" w15:restartNumberingAfterBreak="0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1"/>
  </w:num>
  <w:num w:numId="3">
    <w:abstractNumId w:val="34"/>
  </w:num>
  <w:num w:numId="4">
    <w:abstractNumId w:val="11"/>
  </w:num>
  <w:num w:numId="5">
    <w:abstractNumId w:val="16"/>
  </w:num>
  <w:num w:numId="6">
    <w:abstractNumId w:val="29"/>
  </w:num>
  <w:num w:numId="7">
    <w:abstractNumId w:val="19"/>
  </w:num>
  <w:num w:numId="8">
    <w:abstractNumId w:val="10"/>
  </w:num>
  <w:num w:numId="9">
    <w:abstractNumId w:val="25"/>
  </w:num>
  <w:num w:numId="10">
    <w:abstractNumId w:val="9"/>
  </w:num>
  <w:num w:numId="11">
    <w:abstractNumId w:val="4"/>
  </w:num>
  <w:num w:numId="12">
    <w:abstractNumId w:val="35"/>
  </w:num>
  <w:num w:numId="13">
    <w:abstractNumId w:val="27"/>
  </w:num>
  <w:num w:numId="14">
    <w:abstractNumId w:val="0"/>
  </w:num>
  <w:num w:numId="15">
    <w:abstractNumId w:val="31"/>
  </w:num>
  <w:num w:numId="16">
    <w:abstractNumId w:val="6"/>
  </w:num>
  <w:num w:numId="17">
    <w:abstractNumId w:val="2"/>
  </w:num>
  <w:num w:numId="18">
    <w:abstractNumId w:val="23"/>
  </w:num>
  <w:num w:numId="19">
    <w:abstractNumId w:val="20"/>
  </w:num>
  <w:num w:numId="20">
    <w:abstractNumId w:val="30"/>
  </w:num>
  <w:num w:numId="21">
    <w:abstractNumId w:val="3"/>
  </w:num>
  <w:num w:numId="22">
    <w:abstractNumId w:val="33"/>
  </w:num>
  <w:num w:numId="23">
    <w:abstractNumId w:val="21"/>
  </w:num>
  <w:num w:numId="24">
    <w:abstractNumId w:val="28"/>
  </w:num>
  <w:num w:numId="25">
    <w:abstractNumId w:val="13"/>
  </w:num>
  <w:num w:numId="26">
    <w:abstractNumId w:val="15"/>
  </w:num>
  <w:num w:numId="27">
    <w:abstractNumId w:val="26"/>
  </w:num>
  <w:num w:numId="28">
    <w:abstractNumId w:val="38"/>
  </w:num>
  <w:num w:numId="29">
    <w:abstractNumId w:val="8"/>
  </w:num>
  <w:num w:numId="30">
    <w:abstractNumId w:val="12"/>
  </w:num>
  <w:num w:numId="31">
    <w:abstractNumId w:val="18"/>
  </w:num>
  <w:num w:numId="32">
    <w:abstractNumId w:val="24"/>
  </w:num>
  <w:num w:numId="33">
    <w:abstractNumId w:val="5"/>
  </w:num>
  <w:num w:numId="34">
    <w:abstractNumId w:val="17"/>
  </w:num>
  <w:num w:numId="35">
    <w:abstractNumId w:val="32"/>
  </w:num>
  <w:num w:numId="36">
    <w:abstractNumId w:val="37"/>
  </w:num>
  <w:num w:numId="37">
    <w:abstractNumId w:val="22"/>
  </w:num>
  <w:num w:numId="38">
    <w:abstractNumId w:val="14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93E"/>
    <w:rsid w:val="00036086"/>
    <w:rsid w:val="00056AF0"/>
    <w:rsid w:val="00094195"/>
    <w:rsid w:val="000E6470"/>
    <w:rsid w:val="001D6848"/>
    <w:rsid w:val="001E6D6B"/>
    <w:rsid w:val="001E7C07"/>
    <w:rsid w:val="001F3C8D"/>
    <w:rsid w:val="002356F9"/>
    <w:rsid w:val="00240FA8"/>
    <w:rsid w:val="00301122"/>
    <w:rsid w:val="0030140F"/>
    <w:rsid w:val="00336BE1"/>
    <w:rsid w:val="00374F3B"/>
    <w:rsid w:val="00375ABC"/>
    <w:rsid w:val="003979DA"/>
    <w:rsid w:val="00484B69"/>
    <w:rsid w:val="0050266F"/>
    <w:rsid w:val="005051C3"/>
    <w:rsid w:val="005229A3"/>
    <w:rsid w:val="005D35ED"/>
    <w:rsid w:val="005D363B"/>
    <w:rsid w:val="005E290F"/>
    <w:rsid w:val="0069251D"/>
    <w:rsid w:val="007129AE"/>
    <w:rsid w:val="00742E28"/>
    <w:rsid w:val="00755B0C"/>
    <w:rsid w:val="00762EFA"/>
    <w:rsid w:val="007C4E9B"/>
    <w:rsid w:val="007D5035"/>
    <w:rsid w:val="008629C6"/>
    <w:rsid w:val="008B7336"/>
    <w:rsid w:val="008F593E"/>
    <w:rsid w:val="00950676"/>
    <w:rsid w:val="00954ED2"/>
    <w:rsid w:val="00997B0A"/>
    <w:rsid w:val="00AA5947"/>
    <w:rsid w:val="00AC1624"/>
    <w:rsid w:val="00B37D56"/>
    <w:rsid w:val="00B476D5"/>
    <w:rsid w:val="00B559E8"/>
    <w:rsid w:val="00BF2A44"/>
    <w:rsid w:val="00CA1C03"/>
    <w:rsid w:val="00CD773B"/>
    <w:rsid w:val="00CF39E1"/>
    <w:rsid w:val="00D844BA"/>
    <w:rsid w:val="00D96024"/>
    <w:rsid w:val="00DD6FB1"/>
    <w:rsid w:val="00DF6720"/>
    <w:rsid w:val="00E23E87"/>
    <w:rsid w:val="00E36CC6"/>
    <w:rsid w:val="00E563A2"/>
    <w:rsid w:val="00EB4DA2"/>
    <w:rsid w:val="00F02F0A"/>
    <w:rsid w:val="00F1012C"/>
    <w:rsid w:val="00F96686"/>
    <w:rsid w:val="00FB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A5E19CD"/>
  <w15:docId w15:val="{03E52AAE-431D-4BD2-9A31-742D9B4F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2DDBD-6DFB-4643-A08A-D2BC7754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2019-11-04T08:58:00Z</dcterms:created>
  <dcterms:modified xsi:type="dcterms:W3CDTF">2019-12-20T09:14:00Z</dcterms:modified>
</cp:coreProperties>
</file>